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7DA7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4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116"/>
        <w:gridCol w:w="1207"/>
        <w:gridCol w:w="3993"/>
      </w:tblGrid>
      <w:tr w14:paraId="5233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阳高县农村老年日间照料中心厨房设备采购清单</w:t>
            </w:r>
          </w:p>
        </w:tc>
      </w:tr>
      <w:tr w14:paraId="3BA0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5900D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油烟净化排风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9个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高速二级风机大功率1.5米（8个）；3.1米（1个）</w:t>
            </w:r>
          </w:p>
        </w:tc>
      </w:tr>
      <w:tr w14:paraId="7DF0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450L-750L的大容量消毒柜双门</w:t>
            </w:r>
          </w:p>
        </w:tc>
      </w:tr>
      <w:tr w14:paraId="513E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留样柜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1.5米三层留样冷藏48小时单门</w:t>
            </w:r>
          </w:p>
        </w:tc>
      </w:tr>
      <w:tr w14:paraId="34AA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全钢铜管制冷，容积450L，尺寸1.8*0.8*0.8</w:t>
            </w:r>
          </w:p>
        </w:tc>
      </w:tr>
      <w:tr w14:paraId="6488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全铜无油封25KG</w:t>
            </w:r>
          </w:p>
        </w:tc>
      </w:tr>
      <w:tr w14:paraId="05ED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380V3-9KW201不锈钢材质8层的蒸箱</w:t>
            </w:r>
          </w:p>
        </w:tc>
      </w:tr>
      <w:tr w14:paraId="7DAE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特大型电锅 12千瓦 不锈钢</w:t>
            </w:r>
          </w:p>
        </w:tc>
      </w:tr>
      <w:tr w14:paraId="5069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洗菜池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</w:tr>
      <w:tr w14:paraId="7210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大面案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加厚不锈钢1.8*80</w:t>
            </w:r>
          </w:p>
        </w:tc>
      </w:tr>
      <w:tr w14:paraId="213C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圆餐桌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6张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1.4米折叠支架圆桌</w:t>
            </w:r>
          </w:p>
        </w:tc>
      </w:tr>
      <w:tr w14:paraId="2AE4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60把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铁腿圆凳</w:t>
            </w:r>
          </w:p>
        </w:tc>
      </w:tr>
    </w:tbl>
    <w:p w14:paraId="591E43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0" w:firstLine="42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23B73"/>
    <w:rsid w:val="4D0C62D0"/>
    <w:rsid w:val="4F043FF3"/>
    <w:rsid w:val="50270E47"/>
    <w:rsid w:val="65D73958"/>
    <w:rsid w:val="74D7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873</Characters>
  <Lines>0</Lines>
  <Paragraphs>0</Paragraphs>
  <TotalTime>511</TotalTime>
  <ScaleCrop>false</ScaleCrop>
  <LinksUpToDate>false</LinksUpToDate>
  <CharactersWithSpaces>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2025-08-30T01:18:00Z</dcterms:created>
  <dc:creator>Administrator</dc:creator>
  <cp:lastModifiedBy>郑嘉琦</cp:lastModifiedBy>
  <cp:lastPrinted>2025-08-30T02:24:00Z</cp:lastPrinted>
  <dcterms:modified xsi:type="dcterms:W3CDTF">2025-09-16T09:00:39Z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eyJoZGlkIjoiNTBkZWJkZmIzMjkxMmJhMjdkMjlkZmZiNGRhOWE1ZDIiLCJ1c2VySWQiOiIzNTc0ODYwNDcifQ==</vt:lpwstr>
  </property>
  <property fmtid="{D5CDD505-2E9C-101B-9397-08002B2CF9AE}" pid="4" name="ICV">
    <vt:lpwstr>9BEE026674A5429D93B766C92F9C4F11_13</vt:lpwstr>
  </property>
</Properties>
</file>